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4"/>
        <w:gridCol w:w="2732"/>
        <w:gridCol w:w="11380"/>
      </w:tblGrid>
      <w:tr w:rsidR="00E07F33" w:rsidTr="00E07F33">
        <w:tc>
          <w:tcPr>
            <w:tcW w:w="636" w:type="dxa"/>
          </w:tcPr>
          <w:p w:rsidR="00E07F33" w:rsidRPr="0028017B" w:rsidRDefault="00E07F33" w:rsidP="00E07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№ </w:t>
            </w:r>
            <w:proofErr w:type="spellStart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</w:t>
            </w:r>
            <w:proofErr w:type="spellStart"/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2733" w:type="dxa"/>
          </w:tcPr>
          <w:p w:rsidR="00E07F33" w:rsidRPr="0028017B" w:rsidRDefault="00E07F33" w:rsidP="0028017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работы, цель</w:t>
            </w:r>
          </w:p>
        </w:tc>
        <w:tc>
          <w:tcPr>
            <w:tcW w:w="11417" w:type="dxa"/>
          </w:tcPr>
          <w:p w:rsidR="00E07F33" w:rsidRPr="0028017B" w:rsidRDefault="00E07F33" w:rsidP="00E07F3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8017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Содержание этапа</w:t>
            </w:r>
          </w:p>
        </w:tc>
      </w:tr>
      <w:tr w:rsidR="00E07F33" w:rsidTr="00E07F33">
        <w:tc>
          <w:tcPr>
            <w:tcW w:w="636" w:type="dxa"/>
          </w:tcPr>
          <w:p w:rsidR="00E07F33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342" w:rsidRDefault="0066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Pr="0028017B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33" w:type="dxa"/>
          </w:tcPr>
          <w:p w:rsidR="00E07F33" w:rsidRP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Цель: включение каждого воспитанника в деятельность, создание благоприятной атмосферы на занятии.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28017B" w:rsidRDefault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активизация и поддержание внимания на занятии</w:t>
            </w:r>
            <w:r w:rsidR="004606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«Назови профессию…»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тренировка беглости мышления, пополнение словарного запаса.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 «Типы профессий»</w:t>
            </w:r>
          </w:p>
          <w:p w:rsidR="004606A3" w:rsidRDefault="0046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анализировать, обобщать, выделять главное; информирование обучающихся о типах профессий.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Динамическая пауза.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снижение мышечного напряжения, развитие внимания, закрепление у обучающихся знаний о  типах профессий.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Видеофильм «Пензенский колледж</w:t>
            </w: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технологий переработки и бизнеса».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6274B" w:rsidRDefault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информирование о профессиональном образовании и ознакомление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специальностями.</w:t>
            </w:r>
          </w:p>
          <w:p w:rsidR="00666342" w:rsidRDefault="006663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Практическое задание «Приготовь блюдо»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формирование логического мышления, воспитание умения работать в команде.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80" w:rsidRDefault="006F24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прессой «Вакансия рабочих мест».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помощь в осознании своих желаний и возможностей в выборе профессии, тренировка зрительного внимания.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Музыкальная пауза.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познавательного интереса, логического мышления, внимания.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Задание для зрителей «Пословицы о труде».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тренировка памяти, мышления.</w:t>
            </w: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«Шар профессий».</w:t>
            </w:r>
          </w:p>
          <w:p w:rsidR="007C166E" w:rsidRPr="0028017B" w:rsidRDefault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выявление и осознание основных компонентов деятельности, подведение итогов.</w:t>
            </w:r>
          </w:p>
        </w:tc>
        <w:tc>
          <w:tcPr>
            <w:tcW w:w="11417" w:type="dxa"/>
          </w:tcPr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СЛАЙД 1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Дорогие друзья! Я рада приветствовать вас на борту самого современного авиалайнера, на котором мы с вами отправимся в интереснейший и разнообразнейший мир – мир профессий. Ведь </w:t>
            </w:r>
            <w:r w:rsidRPr="0028017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выбор профессии - это выбор будущего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2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Но перед тем как отправится в полет, мы должны подняться на борт самолета, прошу вытянуть из моих рук билет, на котором стоит номер вашего посадочного места и занять его согласно вашим билетам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(рассаживаются по местам)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Наш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жребий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разделил вас на две 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команды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«Мастера своего дела»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и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28017B"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Профессионалы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Ну что, вы готовы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? Я прошу устроиться на своих местах поудобнее, пристегнуть импровизированные ремни безопасности, а чтобы чувствовать поддержку друг друга – взяться за руки. Итак, мы взлетаем!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3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ВЗЛЕТАЮЩЕГО САМОЛЕТА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</w:p>
          <w:p w:rsid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Как вы себя чувствуете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(ответ)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? Значит, наш взлет прошел нормально и можно на время расстегнуть ремни.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4</w:t>
            </w:r>
          </w:p>
          <w:p w:rsidR="0028017B" w:rsidRPr="0028017B" w:rsidRDefault="0028017B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Я еще раз приветствую вас на борту самолета, который летит по миру </w:t>
            </w:r>
            <w:r w:rsidRPr="0028017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профессий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сегодня мы с вами постараемся вспомнить, узнать и закрепить все о </w:t>
            </w:r>
            <w:r w:rsidRPr="0028017B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профессиях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              Осуществлять наш полет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будет  опытный экипаж в составе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28017B" w:rsidRPr="0028017B" w:rsidRDefault="0028017B" w:rsidP="00666342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 пилот-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Елина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Е.А.</w:t>
            </w:r>
          </w:p>
          <w:p w:rsidR="0028017B" w:rsidRPr="0028017B" w:rsidRDefault="0028017B" w:rsidP="00666342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 пилот-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Гусарова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Т.В.</w:t>
            </w:r>
          </w:p>
          <w:p w:rsidR="0028017B" w:rsidRPr="0028017B" w:rsidRDefault="0028017B" w:rsidP="00666342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Штурман-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Булюкин</w:t>
            </w:r>
            <w:proofErr w:type="spellEnd"/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А.Ю.</w:t>
            </w:r>
          </w:p>
          <w:p w:rsidR="0028017B" w:rsidRPr="0028017B" w:rsidRDefault="004606A3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Этот уважаемый состав будет сегодня членами нашего жюри. Так же хочу представить очаровательную бортпроводницу Анастасию, которая будет помогать мне на протяжении всего полета.</w:t>
            </w:r>
          </w:p>
          <w:p w:rsidR="004606A3" w:rsidRDefault="004606A3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Пролетая над конкурсными испытаниями, вы будете получать жетоны. Команда, набравшая наибольшее количество жетонов победит.</w:t>
            </w:r>
          </w:p>
          <w:p w:rsidR="0028017B" w:rsidRPr="0028017B" w:rsidRDefault="004606A3" w:rsidP="00666342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Чтобы наш полет проходил нормально, давайте посмотрим и послушаем сводку метеоцентра занятости населения города Кузнецка Пензенской области. </w:t>
            </w:r>
          </w:p>
          <w:p w:rsidR="0028017B" w:rsidRPr="0028017B" w:rsidRDefault="0028017B" w:rsidP="004606A3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5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  ДИКТОРА</w:t>
            </w:r>
          </w:p>
          <w:p w:rsidR="0028017B" w:rsidRPr="0028017B" w:rsidRDefault="0028017B" w:rsidP="007C166E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Здравствуйте, дорогие пассажиры! Метеоцентр занятости населения представляет сводку прогноза 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профессиональной погоды нашего города</w:t>
            </w:r>
            <w:r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Итак, на востоке  безработица составляет 13 %, здесь наблюдается острая нехватка таких специалистов,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как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строители, сварщики, электрики, автомеханики, повара. На северо-западе 17%. Не хватает врачей, медсестер, педагогических работников, кондитеров, плотников и многих других специалистов. </w:t>
            </w:r>
          </w:p>
          <w:p w:rsidR="0028017B" w:rsidRPr="0028017B" w:rsidRDefault="0028017B" w:rsidP="007C166E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До новых встреч, друзья. С вами был спонсор нашего выпуска - Цент занятости населения города Кузнецка Пензенской области. Желаем вам хорошего настроения и отличного полета!</w:t>
            </w:r>
          </w:p>
          <w:p w:rsidR="0028017B" w:rsidRPr="0028017B" w:rsidRDefault="004606A3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- 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«Прогноз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="0028017B" w:rsidRPr="004606A3"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профессиональной погоды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наглядно показал нам, что по-прежнему наш город нуждается в квалифицированных кадрах и </w:t>
            </w:r>
            <w:r w:rsidR="0028017B"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профессионалах своего дела</w:t>
            </w:r>
            <w:r w:rsidR="0028017B"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17B" w:rsidRPr="0028017B" w:rsidRDefault="0028017B" w:rsidP="007C166E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Итак, мы пролетаем над 1 конкурсным испытанием. 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6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 xml:space="preserve">Задание: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Вы должны придумать профессии на первый звук  вашей фамилии. Начнем с меня: Меркурьева – маляр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(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жетоны)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.</w:t>
            </w:r>
          </w:p>
          <w:p w:rsidR="004606A3" w:rsidRDefault="004606A3" w:rsidP="007C16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Давайте всп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омним, что такое профессия.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br/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7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="006663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Профессия -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занятие,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которое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приобретает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6634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результате обучения, специальной подготовки, практикуется  регулярно и служит источником средств к существованию и делятся они на профессии умственного и физического труда.</w:t>
            </w:r>
          </w:p>
          <w:p w:rsidR="004606A3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8</w:t>
            </w:r>
          </w:p>
          <w:p w:rsidR="004606A3" w:rsidRDefault="004606A3" w:rsidP="007C166E">
            <w:pPr>
              <w:jc w:val="both"/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Давайте же </w:t>
            </w:r>
            <w:r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вспомним, чем они отличаются </w:t>
            </w:r>
            <w:r w:rsidR="0028017B"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(ответы)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.</w:t>
            </w:r>
          </w:p>
          <w:p w:rsidR="0028017B" w:rsidRPr="004606A3" w:rsidRDefault="004606A3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 xml:space="preserve">- </w:t>
            </w:r>
            <w:r w:rsidR="0028017B"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</w:rPr>
              <w:t>Попрошу команды встать со своих посадочных мест и подойти к столам</w:t>
            </w:r>
          </w:p>
          <w:p w:rsidR="0028017B" w:rsidRPr="004606A3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 столах у вас лежат карточки с названиями 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профессий</w:t>
            </w:r>
            <w:r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Сгруппируйте их так, чтобы в первую группу вошли 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профессии</w:t>
            </w:r>
            <w:r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связанные с умственным трудом, а во вторую – </w:t>
            </w:r>
            <w:r w:rsidRPr="004606A3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профессии физического труда</w:t>
            </w:r>
            <w:r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(озвучивают)</w:t>
            </w:r>
          </w:p>
          <w:p w:rsidR="0046274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 – УМСТВЕННЫЙ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ФИЗИЧЕСКИЙ ТРУД</w:t>
            </w:r>
            <w:r w:rsidR="004606A3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Жюри работает.</w:t>
            </w:r>
          </w:p>
          <w:p w:rsidR="0046274B" w:rsidRDefault="0046274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4606A3">
              <w:rPr>
                <w:rFonts w:ascii="Times New Roman" w:hAnsi="Times New Roman" w:cs="Times New Roman"/>
                <w:sz w:val="28"/>
                <w:szCs w:val="28"/>
              </w:rPr>
              <w:t>Ребята,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чтобы сориентироваться в мире профессий, я предлагаю вам классификацию по предмету труда, т. е. по тому, с чем человеку приходится иметь дело в процессе своей профессиональной деятельности. </w:t>
            </w:r>
          </w:p>
          <w:p w:rsidR="0046274B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9</w:t>
            </w:r>
            <w:r w:rsidR="004627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Можно выделить пять типов профессий: (перечисляю)</w:t>
            </w:r>
          </w:p>
          <w:p w:rsidR="0046274B" w:rsidRDefault="0046274B" w:rsidP="004627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46274B" w:rsidP="004627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28017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СЛАЙД 10 </w:t>
            </w:r>
          </w:p>
          <w:p w:rsidR="0046274B" w:rsidRDefault="007C166E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1.«Человек – человек»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Предметом труда в этой профессии является другой человек, а характерной чертой деятельности - воздействие на других людей. К такому типу профессий относятся учитель, врач, журналист, продавец.</w:t>
            </w:r>
          </w:p>
          <w:p w:rsidR="0046274B" w:rsidRDefault="0046274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74B" w:rsidRDefault="0028017B" w:rsidP="007C166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11</w:t>
            </w:r>
          </w:p>
          <w:p w:rsidR="0028017B" w:rsidRPr="0046274B" w:rsidRDefault="0028017B" w:rsidP="007C166E">
            <w:pPr>
              <w:contextualSpacing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2. «Человек – техника» . Предметом труда в этой профессии является использование технических устройств. Это летчики, водители, механики, слесари .</w:t>
            </w:r>
          </w:p>
          <w:p w:rsidR="0028017B" w:rsidRPr="0028017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СЛАЙД 12</w:t>
            </w:r>
          </w:p>
          <w:p w:rsidR="0028017B" w:rsidRPr="0028017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3. «Человек – знаковая система». Специалисты такого типа используют в своем труде различные знаки: цифры, ноты, схемы, карты, графики, рисунки, дорожные знаки и т. п.  (бухгалтеры, программисты, ученые, люди, работающие в лабораториях, научных центрах.).</w:t>
            </w:r>
          </w:p>
          <w:p w:rsidR="0028017B" w:rsidRPr="0028017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СЛАЙД 13</w:t>
            </w:r>
          </w:p>
          <w:p w:rsidR="0046274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4. «Человек – природа». Люди этих профессий имеют дело с живой и неживой природой. Для них характерен общий предмет труда - животные и растения, почва и воздушная среда (ветеринар, агроном, садовник, животновод).</w:t>
            </w:r>
          </w:p>
          <w:p w:rsidR="0028017B" w:rsidRPr="0028017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СЛАЙД 14</w:t>
            </w:r>
          </w:p>
          <w:p w:rsidR="0046274B" w:rsidRDefault="0028017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 xml:space="preserve">5. «Человек – художественный образ». К   нему  </w:t>
            </w:r>
            <w:r w:rsidRPr="0028017B">
              <w:rPr>
                <w:color w:val="000000"/>
                <w:sz w:val="28"/>
                <w:szCs w:val="28"/>
              </w:rPr>
              <w:t xml:space="preserve">относятся профессии, связанные с изобразительной , музыкальной , литературно-художественной , актерско-сценической деятельностью. </w:t>
            </w:r>
            <w:r w:rsidRPr="0028017B">
              <w:rPr>
                <w:sz w:val="28"/>
                <w:szCs w:val="28"/>
              </w:rPr>
              <w:t xml:space="preserve"> (художник, музыкант, актер, дизайнер, архитектор)</w:t>
            </w:r>
          </w:p>
          <w:p w:rsidR="0046274B" w:rsidRDefault="0046274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</w:p>
          <w:p w:rsidR="0028017B" w:rsidRPr="0046274B" w:rsidRDefault="0046274B" w:rsidP="007C166E">
            <w:pPr>
              <w:pStyle w:val="a4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6274B">
              <w:rPr>
                <w:sz w:val="28"/>
                <w:szCs w:val="28"/>
              </w:rPr>
              <w:t>Усвоили?  А</w:t>
            </w:r>
            <w:r w:rsidR="0028017B" w:rsidRPr="0046274B">
              <w:rPr>
                <w:sz w:val="28"/>
                <w:szCs w:val="28"/>
              </w:rPr>
              <w:t xml:space="preserve"> чтобы закрепить  мы переходим к следующему заданию: на экране будет появляться та или иная профессия, вы должны сделать правильный выбор и подойти к той фишке, на которой написано название типа этой профессии. А заодно и разомнемся. Попрошу всех встать со своих посадочных мест. Пожалуйста, будьте внимательны! МУЗЫКА-ТИПЫ ПРОФЕССИЙ</w:t>
            </w:r>
          </w:p>
          <w:p w:rsidR="0046274B" w:rsidRDefault="0028017B" w:rsidP="00666342">
            <w:pPr>
              <w:pStyle w:val="a4"/>
              <w:rPr>
                <w:sz w:val="28"/>
                <w:szCs w:val="28"/>
              </w:rPr>
            </w:pPr>
            <w:r w:rsidRPr="0046274B">
              <w:rPr>
                <w:sz w:val="28"/>
                <w:szCs w:val="28"/>
              </w:rPr>
              <w:t>СЛАЙД 15</w:t>
            </w:r>
            <w:r w:rsidR="0046274B" w:rsidRPr="0046274B">
              <w:rPr>
                <w:sz w:val="28"/>
                <w:szCs w:val="28"/>
              </w:rPr>
              <w:t xml:space="preserve">,   </w:t>
            </w:r>
            <w:r w:rsidRPr="0046274B">
              <w:rPr>
                <w:sz w:val="28"/>
                <w:szCs w:val="28"/>
              </w:rPr>
              <w:t>СЛАЙД 16</w:t>
            </w:r>
            <w:r w:rsidR="0046274B" w:rsidRPr="0046274B">
              <w:rPr>
                <w:sz w:val="28"/>
                <w:szCs w:val="28"/>
              </w:rPr>
              <w:t xml:space="preserve">,   </w:t>
            </w:r>
            <w:r w:rsidRPr="0046274B">
              <w:rPr>
                <w:sz w:val="28"/>
                <w:szCs w:val="28"/>
              </w:rPr>
              <w:t>СЛАЙД 17</w:t>
            </w:r>
            <w:r w:rsidR="0046274B">
              <w:rPr>
                <w:sz w:val="28"/>
                <w:szCs w:val="28"/>
              </w:rPr>
              <w:t xml:space="preserve">,  </w:t>
            </w:r>
            <w:r w:rsidRPr="0046274B">
              <w:rPr>
                <w:sz w:val="28"/>
                <w:szCs w:val="28"/>
              </w:rPr>
              <w:t>СЛАЙД 18</w:t>
            </w:r>
            <w:r w:rsidR="0046274B">
              <w:rPr>
                <w:sz w:val="28"/>
                <w:szCs w:val="28"/>
              </w:rPr>
              <w:t xml:space="preserve">,  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19</w:t>
            </w:r>
            <w:r w:rsidR="0046274B">
              <w:rPr>
                <w:sz w:val="28"/>
                <w:szCs w:val="28"/>
              </w:rPr>
              <w:t xml:space="preserve">,   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20</w:t>
            </w:r>
            <w:r w:rsidR="0046274B">
              <w:rPr>
                <w:sz w:val="28"/>
                <w:szCs w:val="28"/>
              </w:rPr>
              <w:t xml:space="preserve">,  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21</w:t>
            </w:r>
            <w:r w:rsidR="0046274B">
              <w:rPr>
                <w:sz w:val="28"/>
                <w:szCs w:val="28"/>
              </w:rPr>
              <w:t>,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22</w:t>
            </w:r>
            <w:r w:rsidR="0046274B">
              <w:rPr>
                <w:sz w:val="28"/>
                <w:szCs w:val="28"/>
              </w:rPr>
              <w:t xml:space="preserve">, 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23</w:t>
            </w:r>
            <w:r w:rsidR="0046274B">
              <w:rPr>
                <w:sz w:val="28"/>
                <w:szCs w:val="28"/>
              </w:rPr>
              <w:t xml:space="preserve">,  </w:t>
            </w:r>
            <w:r w:rsidR="0046274B" w:rsidRPr="0046274B">
              <w:rPr>
                <w:sz w:val="28"/>
                <w:szCs w:val="28"/>
              </w:rPr>
              <w:t xml:space="preserve"> </w:t>
            </w:r>
            <w:r w:rsidRPr="0046274B">
              <w:rPr>
                <w:sz w:val="28"/>
                <w:szCs w:val="28"/>
              </w:rPr>
              <w:t>СЛАЙД 24</w:t>
            </w:r>
            <w:r w:rsidRPr="0046274B">
              <w:rPr>
                <w:sz w:val="28"/>
                <w:szCs w:val="28"/>
              </w:rPr>
              <w:br/>
            </w:r>
          </w:p>
          <w:p w:rsidR="0046274B" w:rsidRDefault="0028017B" w:rsidP="007C166E">
            <w:pPr>
              <w:pStyle w:val="a4"/>
              <w:jc w:val="both"/>
              <w:rPr>
                <w:sz w:val="28"/>
                <w:szCs w:val="28"/>
              </w:rPr>
            </w:pPr>
            <w:r w:rsidRPr="0046274B">
              <w:rPr>
                <w:sz w:val="28"/>
                <w:szCs w:val="28"/>
              </w:rPr>
              <w:lastRenderedPageBreak/>
              <w:t>Жюри оценивает, а мы переходим к следующему испытанию:</w:t>
            </w:r>
          </w:p>
          <w:p w:rsidR="0046274B" w:rsidRDefault="0046274B" w:rsidP="007C166E">
            <w:pPr>
              <w:pStyle w:val="a4"/>
              <w:jc w:val="both"/>
              <w:rPr>
                <w:sz w:val="28"/>
                <w:szCs w:val="28"/>
              </w:rPr>
            </w:pPr>
            <w:r w:rsidRPr="0046274B">
              <w:rPr>
                <w:sz w:val="28"/>
                <w:szCs w:val="28"/>
              </w:rPr>
              <w:t>-</w:t>
            </w:r>
            <w:r w:rsidR="0028017B" w:rsidRPr="0028017B">
              <w:rPr>
                <w:sz w:val="28"/>
                <w:szCs w:val="28"/>
              </w:rPr>
              <w:t>Ребята, перед вылетом я провела опрос среди обучающихся старших классов нашей шк</w:t>
            </w:r>
            <w:r w:rsidR="007C166E">
              <w:rPr>
                <w:sz w:val="28"/>
                <w:szCs w:val="28"/>
              </w:rPr>
              <w:t>олы. На вопрос, кем хочешь быть</w:t>
            </w:r>
            <w:r w:rsidR="0028017B" w:rsidRPr="0028017B">
              <w:rPr>
                <w:sz w:val="28"/>
                <w:szCs w:val="28"/>
              </w:rPr>
              <w:t>, получены следующие ответы: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СЛАЙД 25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 xml:space="preserve">  9 класс                                        8 класс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Опрошено-11 чел.             Опрошено-8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 xml:space="preserve">Кондитер- 3                       Кондитер-3   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Маляр-3                              Повар-2</w:t>
            </w:r>
          </w:p>
          <w:p w:rsidR="0028017B" w:rsidRPr="0028017B" w:rsidRDefault="0028017B" w:rsidP="0028017B">
            <w:pPr>
              <w:pStyle w:val="a4"/>
              <w:rPr>
                <w:sz w:val="28"/>
                <w:szCs w:val="28"/>
              </w:rPr>
            </w:pPr>
            <w:r w:rsidRPr="0028017B">
              <w:rPr>
                <w:sz w:val="28"/>
                <w:szCs w:val="28"/>
              </w:rPr>
              <w:t>Столяр-4                             Маляр-2</w:t>
            </w:r>
          </w:p>
          <w:p w:rsidR="0028017B" w:rsidRPr="0028017B" w:rsidRDefault="0028017B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Швея-1                                 Швея -1</w:t>
            </w:r>
          </w:p>
          <w:p w:rsidR="006F2480" w:rsidRPr="006F2480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480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F2480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017B" w:rsidRPr="0028017B" w:rsidRDefault="0046274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Как оказалось, престижными профессиями обучающиеся считают рабочие, так как они становятся востребованными и высокооплачиваемыми.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26</w:t>
            </w:r>
          </w:p>
          <w:p w:rsidR="0028017B" w:rsidRPr="0028017B" w:rsidRDefault="0046274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Практически всем этим профессиям обучают в «Пензенском колледже современных технологий переработки и бизнеса».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Внимание на экран.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27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Хочу добавить, что срок обучения в данном учебном заведении 10 месяцев. Приезжим студентам предоставляется общежитие (бесплатно) и стипендия в размере 12500 рублей. У вас еще есть время подумать и принять верное решение.</w:t>
            </w: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Уважаемые пассажиры, за время нашего полета вы наверное проголодались,  я предлагаю вам немного подкрепиться с помощью следующего задания: вы должны выполнить алгоритм действий, т. е. выдержать правильную очередность приготовления следующих блюд: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СЛАЙД 28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оманда «Мастера своего дела» - плов, а «Профессионалы»-блины. У вас на столах он неправильный.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– АЛГОРИТМ ДЕЙСТВИ Й. 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СЛАЙД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СЛАЙД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017B">
              <w:rPr>
                <w:rFonts w:ascii="Times New Roman" w:hAnsi="Times New Roman" w:cs="Times New Roman"/>
                <w:sz w:val="28"/>
                <w:szCs w:val="28"/>
              </w:rPr>
              <w:t>Жюри оценивает.</w:t>
            </w:r>
          </w:p>
          <w:p w:rsidR="007C166E" w:rsidRDefault="007C166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sz w:val="28"/>
                <w:szCs w:val="28"/>
              </w:rPr>
              <w:t>СЛАЙД 31</w:t>
            </w:r>
          </w:p>
          <w:p w:rsidR="006F2480" w:rsidRDefault="006F2480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8017B" w:rsidRPr="007C166E" w:rsidRDefault="007C166E" w:rsidP="007C16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Ребята, скажите, откуда вы черпаете информацию о той или иной профессии (ответы). Правильно, в школе от педагогов, дома от родителей, из средств массовой информации: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телевидение, интернет, журналы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газеты. Сейчас мы с вами посмотрим, как вы умеете ориентироваться в поисках нужных вам вакансий рабочих профессий.</w:t>
            </w:r>
          </w:p>
          <w:p w:rsidR="007C166E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Я попрошу Анастасию раздать всем пассажирам газеты. </w:t>
            </w:r>
          </w:p>
          <w:p w:rsidR="0028017B" w:rsidRPr="007C166E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Задание: Найти как можно больше объявлений рабочих профессий. Время, отведенное на выполнение задания – 2 минуты (каждый озвучивает)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  <w:t>МУЗЫКА-ГАЗЕТЫ</w:t>
            </w:r>
          </w:p>
          <w:p w:rsidR="0028017B" w:rsidRPr="0028017B" w:rsidRDefault="0028017B" w:rsidP="0028017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</w:p>
          <w:p w:rsidR="007C166E" w:rsidRDefault="007C166E" w:rsidP="0028017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166E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="006663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последнее конкурсное испытание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 полете очень хочется расслабиться, послушать хорошую музыку</w:t>
            </w: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32</w:t>
            </w:r>
          </w:p>
          <w:p w:rsidR="0028017B" w:rsidRPr="007C166E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lang w:eastAsia="ru-RU"/>
              </w:rPr>
            </w:pPr>
            <w:r w:rsidRP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7C166E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Задание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вы прослушаете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музыкальное произведение и скаже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те о какой профессии идет речь.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ОТРЫВКИ ИЗ ПЕСЕН</w:t>
            </w: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Жюри подв</w:t>
            </w:r>
            <w:r w:rsid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одит итоги конкурсных испытаний.</w:t>
            </w:r>
          </w:p>
          <w:p w:rsidR="007C166E" w:rsidRDefault="007C166E" w:rsidP="007C166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C166E" w:rsidRDefault="007C166E" w:rsidP="007C166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28017B" w:rsidRDefault="007C166E" w:rsidP="007C166E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Пока жюри  работае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т , давайте с вами (со зрителями) вспомним пословицы о  труде: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«… не знают скуки»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ответ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умелые руки)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«…такие плоды»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(какие труды)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 «…, а лень портит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(труд человека кормит)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«, того люди чтут»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(кто любит труд)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 «, не сиди на печи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(хочешь есть калачи)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«, тот не ест»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(кто не работает)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«, спать неохота»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(если есть работа)</w:t>
            </w:r>
          </w:p>
          <w:p w:rsidR="0028017B" w:rsidRPr="0028017B" w:rsidRDefault="0028017B" w:rsidP="0028017B">
            <w:pPr>
              <w:ind w:firstLine="360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«…потехе – час»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(делу – время)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</w:t>
            </w:r>
            <w:proofErr w:type="spellStart"/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лово</w:t>
            </w:r>
            <w:proofErr w:type="spellEnd"/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жюри.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Вот и подходит к концу  полет. Наш самолет начинает снижение, прошу пристегнуть ремни безопасности, мы идем на посадку.</w:t>
            </w: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ЗВУК ПРИЗЕМЛЯЮЩЕГОСЯ САМОЛЕТА</w:t>
            </w:r>
            <w:r w:rsid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 </w:t>
            </w: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33</w:t>
            </w:r>
            <w:r w:rsid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C166E" w:rsidRDefault="007C166E" w:rsidP="007C166E">
            <w:pPr>
              <w:ind w:firstLine="3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28017B" w:rsidRPr="0028017B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МУЗЫКА - РЕФЛЕКСИЯ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Вам понравился наш полет? </w:t>
            </w:r>
            <w:r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отвечают)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А насколько он вам понравился, мы сейчас узнаем. На ваших столах лежат разноцветные атласные ленточки. Выберите тот цвет ленточки, который бы показал с каким же настроением вы уйдете с нашего </w:t>
            </w:r>
            <w:r w:rsidR="0028017B" w:rsidRPr="007C166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импровизированного воздушного корабля</w:t>
            </w:r>
            <w:r w:rsidR="0028017B" w:rsidRPr="007C166E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Если выберите яркие – я буду знать, что с хорошим, а если серые – то </w:t>
            </w:r>
            <w:proofErr w:type="spellStart"/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неочень</w:t>
            </w:r>
            <w:proofErr w:type="spellEnd"/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 На ленточках я попрошу вас написать свою мечту 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«Кем бы вы хотели стать в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lang w:eastAsia="ru-RU"/>
              </w:rPr>
              <w:t> </w:t>
            </w:r>
            <w:r w:rsidR="0028017B" w:rsidRPr="007C166E">
              <w:rPr>
                <w:rFonts w:ascii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будущем</w:t>
            </w:r>
            <w:r w:rsidR="0028017B" w:rsidRPr="0028017B">
              <w:rPr>
                <w:rFonts w:ascii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C166E" w:rsidRDefault="0028017B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СЛАЙД 34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Я бы очень хотела, чтобы ваши мечты сбылись, поэтому я порошу подойти вас ко мне и привязать свои ленточки к  этому воздушному шару.</w:t>
            </w:r>
          </w:p>
          <w:p w:rsidR="0028017B" w:rsidRPr="0028017B" w:rsidRDefault="007C166E" w:rsidP="007C166E">
            <w:pPr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- 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 окончании нашего </w:t>
            </w:r>
            <w:r w:rsidR="0028017B" w:rsidRPr="007C166E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мероприятия мы с вами оденемся</w:t>
            </w:r>
            <w:r w:rsidR="0028017B" w:rsidRPr="0028017B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, выйдем на улицу и запустим в небо наш шар желаний, я очень хочу,  чтобы вы не ошиблись в выборе профессии и  ваши мечты обязательно сбылись!</w:t>
            </w:r>
          </w:p>
          <w:p w:rsidR="00E07F33" w:rsidRPr="0028017B" w:rsidRDefault="00E07F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5D86" w:rsidRDefault="00E85D86"/>
    <w:sectPr w:rsidR="00E85D86" w:rsidSect="00E07F3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/>
  <w:rsids>
    <w:rsidRoot w:val="00E07F33"/>
    <w:rsid w:val="0028017B"/>
    <w:rsid w:val="00285684"/>
    <w:rsid w:val="002A2F82"/>
    <w:rsid w:val="004606A3"/>
    <w:rsid w:val="0046274B"/>
    <w:rsid w:val="00666342"/>
    <w:rsid w:val="006F2480"/>
    <w:rsid w:val="007C166E"/>
    <w:rsid w:val="00D35898"/>
    <w:rsid w:val="00E07F33"/>
    <w:rsid w:val="00E8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280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Artem</cp:lastModifiedBy>
  <cp:revision>3</cp:revision>
  <dcterms:created xsi:type="dcterms:W3CDTF">2018-01-26T12:15:00Z</dcterms:created>
  <dcterms:modified xsi:type="dcterms:W3CDTF">2018-01-29T06:07:00Z</dcterms:modified>
</cp:coreProperties>
</file>